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Pr="001E6626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:rsidRPr="001E6626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Pr="001E66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A.DATOS DEL ADQUIRENTE</w:t>
            </w:r>
          </w:p>
        </w:tc>
      </w:tr>
      <w:tr w:rsidR="009A59F8" w:rsidRPr="001E6626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7228F998" w:rsidR="009A59F8" w:rsidRPr="001E6626" w:rsidRDefault="00811F9F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AE2970" w:rsidRPr="001E6626">
              <w:rPr>
                <w:rFonts w:ascii="Arial" w:eastAsia="Arial" w:hAnsi="Arial" w:cs="Arial"/>
                <w:sz w:val="20"/>
                <w:szCs w:val="20"/>
              </w:rPr>
              <w:t>6</w:t>
            </w:r>
            <w:r w:rsidR="00EE5176" w:rsidRPr="001E6626">
              <w:rPr>
                <w:rFonts w:ascii="Arial" w:eastAsia="Arial" w:hAnsi="Arial" w:cs="Arial"/>
                <w:sz w:val="20"/>
                <w:szCs w:val="20"/>
              </w:rPr>
              <w:t>/1</w:t>
            </w:r>
            <w:r w:rsidR="00AE2970" w:rsidRPr="001E6626">
              <w:rPr>
                <w:rFonts w:ascii="Arial" w:eastAsia="Arial" w:hAnsi="Arial" w:cs="Arial"/>
                <w:sz w:val="20"/>
                <w:szCs w:val="20"/>
              </w:rPr>
              <w:t>1</w:t>
            </w:r>
            <w:r w:rsidR="00EE5176" w:rsidRPr="001E6626">
              <w:rPr>
                <w:rFonts w:ascii="Arial" w:eastAsia="Arial" w:hAnsi="Arial" w:cs="Arial"/>
                <w:sz w:val="20"/>
                <w:szCs w:val="20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b/>
                <w:sz w:val="20"/>
                <w:szCs w:val="20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515BB17F" w:rsidR="009A59F8" w:rsidRPr="001E6626" w:rsidRDefault="001E6626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10061</w:t>
            </w:r>
          </w:p>
        </w:tc>
      </w:tr>
      <w:tr w:rsidR="009A59F8" w:rsidRPr="001E6626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9A59F8" w:rsidRPr="001E6626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SECRETARIA DE DEPORTE Y LA</w:t>
            </w:r>
            <w:r w:rsidRPr="001E6626">
              <w:rPr>
                <w:rFonts w:ascii="Arial" w:eastAsia="Arial" w:hAnsi="Arial" w:cs="Arial"/>
                <w:sz w:val="20"/>
                <w:szCs w:val="20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Pr="001E6626" w:rsidRDefault="00000000">
            <w:pPr>
              <w:jc w:val="right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4162</w:t>
            </w:r>
          </w:p>
        </w:tc>
      </w:tr>
      <w:tr w:rsidR="009A59F8" w:rsidRPr="001E6626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Pr="001E6626" w:rsidRDefault="00000000">
            <w:pPr>
              <w:jc w:val="right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514-11-90 Ext 156</w:t>
            </w:r>
          </w:p>
        </w:tc>
      </w:tr>
      <w:tr w:rsidR="009A59F8" w:rsidRPr="001E6626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26B2692E" w:rsidR="009A59F8" w:rsidRPr="001E6626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b/>
                <w:sz w:val="20"/>
                <w:szCs w:val="20"/>
              </w:rPr>
              <w:t>B.</w:t>
            </w:r>
            <w:r w:rsidR="00AE2970" w:rsidRPr="001E6626"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r w:rsidRPr="001E6626">
              <w:rPr>
                <w:rFonts w:ascii="Arial" w:eastAsia="Arial" w:hAnsi="Arial" w:cs="Arial"/>
                <w:b/>
                <w:sz w:val="20"/>
                <w:szCs w:val="20"/>
              </w:rPr>
              <w:t>DATOS DEL PROVEEDOR DE BIENES Y/O SERVICIOS</w:t>
            </w:r>
            <w:r w:rsidRPr="001E6626">
              <w:rPr>
                <w:rFonts w:ascii="Arial" w:eastAsia="Arial" w:hAnsi="Arial" w:cs="Arial"/>
                <w:b/>
                <w:sz w:val="20"/>
                <w:szCs w:val="20"/>
              </w:rPr>
              <w:br/>
              <w:t>BENEFICIARIO DEL PAGO</w:t>
            </w:r>
          </w:p>
        </w:tc>
      </w:tr>
      <w:tr w:rsidR="009A59F8" w:rsidRPr="001E6626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576E41DB" w:rsidR="009A59F8" w:rsidRPr="001E6626" w:rsidRDefault="00811F9F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PERDOMO PABON OSCAR EDUARDO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2B70D57C" w:rsidR="009A59F8" w:rsidRPr="001E6626" w:rsidRDefault="00811F9F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1.130.585.282</w:t>
            </w:r>
          </w:p>
        </w:tc>
        <w:tc>
          <w:tcPr>
            <w:tcW w:w="693" w:type="dxa"/>
            <w:vAlign w:val="center"/>
          </w:tcPr>
          <w:p w14:paraId="094B7EDC" w14:textId="6AC1EA95" w:rsidR="009A59F8" w:rsidRPr="001E6626" w:rsidRDefault="00811F9F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9A59F8" w:rsidRPr="001E6626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4F77D89F" w:rsidR="009A59F8" w:rsidRPr="001E6626" w:rsidRDefault="00811F9F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CL 22 B 14 132 CD LA VICTORIA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15DE582F" w:rsidR="009A59F8" w:rsidRPr="001E6626" w:rsidRDefault="00811F9F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CALI</w:t>
            </w:r>
          </w:p>
        </w:tc>
      </w:tr>
      <w:tr w:rsidR="009A59F8" w:rsidRPr="001E6626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6A1685FC" w:rsidR="009A59F8" w:rsidRPr="001E6626" w:rsidRDefault="00811F9F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  <w:u w:val="single"/>
              </w:rPr>
              <w:t>oscargic@hotmail.com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31947232" w:rsidR="009A59F8" w:rsidRPr="001E6626" w:rsidRDefault="00811F9F">
            <w:pPr>
              <w:jc w:val="right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3145517609</w:t>
            </w:r>
          </w:p>
        </w:tc>
      </w:tr>
      <w:tr w:rsidR="009A59F8" w:rsidRPr="001E6626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b/>
                <w:sz w:val="20"/>
                <w:szCs w:val="20"/>
              </w:rPr>
              <w:t>C.INFORMACIÓN DE LA OPERACIÓN</w:t>
            </w:r>
          </w:p>
        </w:tc>
      </w:tr>
      <w:tr w:rsidR="009A59F8" w:rsidRPr="001E6626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3A33C5FB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PRESTACIÓN DE SERVICIOS</w:t>
            </w:r>
            <w:r w:rsidR="001E6626">
              <w:rPr>
                <w:rFonts w:ascii="Arial" w:eastAsia="Arial" w:hAnsi="Arial" w:cs="Arial"/>
                <w:sz w:val="20"/>
                <w:szCs w:val="20"/>
              </w:rPr>
              <w:t xml:space="preserve"> DE APOYO </w:t>
            </w:r>
            <w:r w:rsidRPr="001E6626">
              <w:rPr>
                <w:rFonts w:ascii="Arial" w:eastAsia="Arial" w:hAnsi="Arial" w:cs="Arial"/>
                <w:sz w:val="20"/>
                <w:szCs w:val="20"/>
              </w:rPr>
              <w:t xml:space="preserve"> A LA GESTION CUOTA </w:t>
            </w:r>
            <w:r w:rsidR="00811F9F" w:rsidRPr="001E6626">
              <w:rPr>
                <w:rFonts w:ascii="Arial" w:eastAsia="Arial" w:hAnsi="Arial" w:cs="Arial"/>
                <w:sz w:val="20"/>
                <w:szCs w:val="20"/>
              </w:rPr>
              <w:t>0</w:t>
            </w:r>
            <w:r w:rsidR="00AE2970" w:rsidRPr="001E6626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9A59F8" w:rsidRPr="001E6626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1E662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Pr="001E662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811F9F" w:rsidRPr="001E6626" w14:paraId="501688A3" w14:textId="77777777" w:rsidTr="00811F9F">
        <w:trPr>
          <w:trHeight w:val="581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811F9F" w:rsidRPr="001E6626" w:rsidRDefault="00811F9F" w:rsidP="00811F9F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16. Valor de la Operación</w:t>
            </w:r>
          </w:p>
        </w:tc>
        <w:tc>
          <w:tcPr>
            <w:tcW w:w="1390" w:type="dxa"/>
          </w:tcPr>
          <w:p w14:paraId="62B22804" w14:textId="19136166" w:rsidR="00811F9F" w:rsidRPr="001E6626" w:rsidRDefault="00811F9F" w:rsidP="00811F9F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 w:rsidRPr="001E6626">
              <w:rPr>
                <w:rFonts w:ascii="Arial" w:hAnsi="Arial" w:cs="Arial"/>
                <w:sz w:val="20"/>
                <w:szCs w:val="20"/>
              </w:rPr>
              <w:t xml:space="preserve">$2.184.000 </w:t>
            </w:r>
          </w:p>
        </w:tc>
        <w:tc>
          <w:tcPr>
            <w:tcW w:w="6247" w:type="dxa"/>
            <w:gridSpan w:val="4"/>
          </w:tcPr>
          <w:p w14:paraId="67B61A29" w14:textId="04D922A9" w:rsidR="00811F9F" w:rsidRPr="001E6626" w:rsidRDefault="00811F9F" w:rsidP="00811F9F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E6626">
              <w:rPr>
                <w:rFonts w:ascii="Arial" w:hAnsi="Arial" w:cs="Arial"/>
                <w:sz w:val="20"/>
                <w:szCs w:val="20"/>
              </w:rPr>
              <w:t xml:space="preserve">DOS MILLONES CIENTO OCHENTA Y CUATRO MIL PESOS M/CTE </w:t>
            </w:r>
          </w:p>
        </w:tc>
      </w:tr>
      <w:tr w:rsidR="009A59F8" w:rsidRPr="001E6626" w14:paraId="7AAFCF9A" w14:textId="77777777" w:rsidTr="001E6626">
        <w:trPr>
          <w:trHeight w:val="386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b/>
                <w:sz w:val="20"/>
                <w:szCs w:val="20"/>
              </w:rPr>
              <w:t>D.INFORMACIÓN CONTRACTUAL</w:t>
            </w:r>
          </w:p>
        </w:tc>
      </w:tr>
      <w:tr w:rsidR="009A59F8" w:rsidRPr="001E6626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543B13AC" w:rsidR="009A59F8" w:rsidRPr="001E6626" w:rsidRDefault="00AE297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4162.010.26.1.4452-2025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69BF1D94" w:rsidR="009A59F8" w:rsidRPr="001E6626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Tahoma" w:hAnsi="Tahoma" w:cs="Tahoma"/>
                <w:sz w:val="20"/>
                <w:szCs w:val="20"/>
              </w:rPr>
              <w:t>﻿</w:t>
            </w:r>
            <w:r w:rsidR="001E6626" w:rsidRPr="001E6626">
              <w:rPr>
                <w:rFonts w:ascii="Arial" w:hAnsi="Arial" w:cs="Arial"/>
                <w:sz w:val="20"/>
                <w:szCs w:val="20"/>
              </w:rPr>
              <w:t>4500390099</w:t>
            </w:r>
          </w:p>
        </w:tc>
      </w:tr>
      <w:tr w:rsidR="009A59F8" w:rsidRPr="001E6626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1E662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1E662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Pr="001E6626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30FA7E27" w:rsidR="009A59F8" w:rsidRPr="001E6626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Tahoma" w:hAnsi="Tahoma" w:cs="Tahoma"/>
                <w:sz w:val="20"/>
                <w:szCs w:val="20"/>
              </w:rPr>
              <w:t>﻿</w:t>
            </w:r>
            <w:r w:rsidR="001E6626" w:rsidRPr="001E6626">
              <w:rPr>
                <w:rFonts w:ascii="Arial" w:hAnsi="Arial" w:cs="Arial"/>
                <w:sz w:val="20"/>
                <w:szCs w:val="20"/>
              </w:rPr>
              <w:t>3500251240</w:t>
            </w:r>
          </w:p>
        </w:tc>
      </w:tr>
      <w:tr w:rsidR="009A59F8" w:rsidRPr="001E6626" w14:paraId="5BBD7ED1" w14:textId="77777777" w:rsidTr="00811F9F">
        <w:trPr>
          <w:trHeight w:val="878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1E6626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3DBC81CF" w:rsidR="009A59F8" w:rsidRPr="001E6626" w:rsidRDefault="00000000" w:rsidP="00EE5176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Tahoma" w:hAnsi="Tahoma" w:cs="Tahoma"/>
                <w:sz w:val="20"/>
                <w:szCs w:val="20"/>
              </w:rPr>
              <w:t>﻿</w:t>
            </w:r>
            <w:r w:rsidR="001E6626" w:rsidRPr="001E6626">
              <w:rPr>
                <w:rFonts w:ascii="Arial" w:eastAsia="Arial" w:hAnsi="Arial" w:cs="Arial"/>
                <w:sz w:val="20"/>
                <w:szCs w:val="2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EE5176" w:rsidRPr="001E662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1E6626" w:rsidRDefault="00EE5176" w:rsidP="00EE5176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0652D55D" w:rsidR="00EE5176" w:rsidRPr="001E662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811F9F" w:rsidRPr="001E6626">
              <w:rPr>
                <w:rFonts w:ascii="Arial" w:eastAsia="Arial" w:hAnsi="Arial" w:cs="Arial"/>
                <w:sz w:val="20"/>
                <w:szCs w:val="20"/>
              </w:rPr>
              <w:t xml:space="preserve">4.368.000 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1E8B7EE3" w:rsidR="00EE5176" w:rsidRPr="001E6626" w:rsidRDefault="00811F9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E6626">
              <w:rPr>
                <w:rFonts w:ascii="Arial" w:eastAsia="Arial" w:hAnsi="Arial" w:cs="Arial"/>
                <w:sz w:val="20"/>
                <w:szCs w:val="20"/>
              </w:rPr>
              <w:t xml:space="preserve">CUATRO MILLONES TRESCIENTOS SESENTA Y OCHO </w:t>
            </w:r>
            <w:r w:rsidR="00EE5176" w:rsidRPr="001E6626">
              <w:rPr>
                <w:rFonts w:ascii="Arial" w:eastAsia="Arial" w:hAnsi="Arial" w:cs="Arial"/>
                <w:sz w:val="20"/>
                <w:szCs w:val="20"/>
              </w:rPr>
              <w:t>MIL PESOS M/CTE</w:t>
            </w:r>
          </w:p>
        </w:tc>
      </w:tr>
    </w:tbl>
    <w:p w14:paraId="58D136F4" w14:textId="77777777" w:rsidR="009A59F8" w:rsidRPr="001E6626" w:rsidRDefault="009A59F8">
      <w:pPr>
        <w:rPr>
          <w:rFonts w:ascii="Arial" w:hAnsi="Arial" w:cs="Arial"/>
          <w:sz w:val="20"/>
          <w:szCs w:val="20"/>
        </w:rPr>
        <w:sectPr w:rsidR="009A59F8" w:rsidRPr="001E6626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Pr="001E6626" w:rsidRDefault="009A59F8">
      <w:pPr>
        <w:rPr>
          <w:rFonts w:ascii="Arial" w:hAnsi="Arial" w:cs="Arial"/>
          <w:sz w:val="20"/>
          <w:szCs w:val="20"/>
        </w:rPr>
      </w:pPr>
    </w:p>
    <w:sectPr w:rsidR="009A59F8" w:rsidRPr="001E6626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A58B5" w14:textId="77777777" w:rsidR="006D6C05" w:rsidRDefault="006D6C05">
      <w:pPr>
        <w:spacing w:after="0" w:line="240" w:lineRule="auto"/>
      </w:pPr>
      <w:r>
        <w:separator/>
      </w:r>
    </w:p>
  </w:endnote>
  <w:endnote w:type="continuationSeparator" w:id="0">
    <w:p w14:paraId="0E4C3CA8" w14:textId="77777777" w:rsidR="006D6C05" w:rsidRDefault="006D6C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2B8840B-4E50-4DDF-AF3F-7C58F25972A6}"/>
    <w:embedBold r:id="rId2" w:fontKey="{879BF458-B12A-4924-B990-32BE6BC3A92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C1487501-3143-430F-9C3A-36FA6C7FF3D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317DB8C-51DF-485D-9042-A80E25CB9103}"/>
    <w:embedItalic r:id="rId5" w:fontKey="{5C34DA3B-8DFC-4FB3-A691-24016BE99C5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BFF0A56-B7BB-4116-BBB4-4B2B41F599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9D1B4F" w14:textId="77777777" w:rsidR="006D6C05" w:rsidRDefault="006D6C05">
      <w:pPr>
        <w:spacing w:after="0" w:line="240" w:lineRule="auto"/>
      </w:pPr>
      <w:r>
        <w:separator/>
      </w:r>
    </w:p>
  </w:footnote>
  <w:footnote w:type="continuationSeparator" w:id="0">
    <w:p w14:paraId="425D18FA" w14:textId="77777777" w:rsidR="006D6C05" w:rsidRDefault="006D6C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1476C8"/>
    <w:rsid w:val="00182328"/>
    <w:rsid w:val="001E6626"/>
    <w:rsid w:val="004574D8"/>
    <w:rsid w:val="00560E10"/>
    <w:rsid w:val="005D4991"/>
    <w:rsid w:val="006774F5"/>
    <w:rsid w:val="006D6C05"/>
    <w:rsid w:val="00703896"/>
    <w:rsid w:val="00811F9F"/>
    <w:rsid w:val="008679D7"/>
    <w:rsid w:val="009A59F8"/>
    <w:rsid w:val="00AE2970"/>
    <w:rsid w:val="00B21498"/>
    <w:rsid w:val="00DB37F0"/>
    <w:rsid w:val="00E76AD3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210</Words>
  <Characters>1158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8</cp:revision>
  <cp:lastPrinted>2025-12-10T03:15:00Z</cp:lastPrinted>
  <dcterms:created xsi:type="dcterms:W3CDTF">2025-08-21T22:18:00Z</dcterms:created>
  <dcterms:modified xsi:type="dcterms:W3CDTF">2025-12-10T03:15:00Z</dcterms:modified>
</cp:coreProperties>
</file>